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26"/>
        <w:gridCol w:w="2404"/>
        <w:gridCol w:w="3066"/>
        <w:gridCol w:w="933"/>
        <w:gridCol w:w="1004"/>
        <w:gridCol w:w="1621"/>
      </w:tblGrid>
      <w:tr w:rsidR="00DD3580" w:rsidRPr="0000010D" w:rsidTr="00DD3580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A1:F20"/>
            <w:bookmarkEnd w:id="0"/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Приложение № 1</w:t>
            </w:r>
          </w:p>
        </w:tc>
      </w:tr>
      <w:tr w:rsidR="00DD3580" w:rsidRPr="0000010D" w:rsidTr="00DD3580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к решению Толстихинского сельского Совета депутатов Уярского района</w:t>
            </w:r>
          </w:p>
        </w:tc>
      </w:tr>
      <w:tr w:rsidR="00DD3580" w:rsidRPr="0000010D" w:rsidTr="00DD3580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0" w:rsidRPr="0000010D" w:rsidRDefault="0000010D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2-10</w:t>
            </w:r>
            <w:r w:rsidRPr="0000010D">
              <w:rPr>
                <w:rFonts w:ascii="Times New Roman" w:eastAsia="Times New Roman" w:hAnsi="Times New Roman" w:cs="Times New Roman"/>
              </w:rPr>
              <w:t xml:space="preserve"> от 21.10.</w:t>
            </w:r>
            <w:r w:rsidR="00DD3580" w:rsidRPr="0000010D">
              <w:rPr>
                <w:rFonts w:ascii="Times New Roman" w:eastAsia="Times New Roman" w:hAnsi="Times New Roman" w:cs="Times New Roman"/>
              </w:rPr>
              <w:t>2020 г</w:t>
            </w:r>
          </w:p>
        </w:tc>
      </w:tr>
      <w:tr w:rsidR="00DD3580" w:rsidRPr="0000010D" w:rsidTr="00DD3580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580" w:rsidRPr="0000010D" w:rsidTr="00DD358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010D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 бюджета поселения на 2020 год и плановый период 2021-2022 годов</w:t>
            </w:r>
          </w:p>
        </w:tc>
      </w:tr>
      <w:tr w:rsidR="00DD3580" w:rsidRPr="0000010D" w:rsidTr="00DD3580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580" w:rsidRPr="0000010D" w:rsidTr="00DD3580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DD3580" w:rsidRPr="0000010D" w:rsidTr="00DD3580">
        <w:trPr>
          <w:trHeight w:val="34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Сумм</w:t>
            </w:r>
            <w:proofErr w:type="gramStart"/>
            <w:r w:rsidRPr="0000010D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00010D">
              <w:rPr>
                <w:rFonts w:ascii="Times New Roman" w:eastAsia="Times New Roman" w:hAnsi="Times New Roman" w:cs="Times New Roman"/>
              </w:rPr>
              <w:t>тыс.рублей)</w:t>
            </w:r>
          </w:p>
        </w:tc>
      </w:tr>
      <w:tr w:rsidR="00DD3580" w:rsidRPr="0000010D" w:rsidTr="00DD3580">
        <w:trPr>
          <w:trHeight w:val="10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DD3580" w:rsidRPr="0000010D" w:rsidTr="00DD3580">
        <w:trPr>
          <w:trHeight w:val="3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D3580" w:rsidRPr="0000010D" w:rsidTr="00DD3580">
        <w:trPr>
          <w:trHeight w:val="80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 xml:space="preserve">021 01 05 00 </w:t>
            </w:r>
            <w:proofErr w:type="spellStart"/>
            <w:r w:rsidRPr="0000010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01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010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010D">
              <w:rPr>
                <w:rFonts w:ascii="Times New Roman" w:eastAsia="Times New Roman" w:hAnsi="Times New Roman" w:cs="Times New Roman"/>
              </w:rPr>
              <w:t xml:space="preserve"> 0000 000 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3580" w:rsidRPr="0000010D" w:rsidTr="00DD3580">
        <w:trPr>
          <w:trHeight w:val="53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 xml:space="preserve">021 01 05 00 </w:t>
            </w:r>
            <w:proofErr w:type="spellStart"/>
            <w:r w:rsidRPr="0000010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01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010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010D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12 610,1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-6 601,1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-6 451,7</w:t>
            </w:r>
          </w:p>
        </w:tc>
      </w:tr>
      <w:tr w:rsidR="00DD3580" w:rsidRPr="0000010D" w:rsidTr="00DD3580">
        <w:trPr>
          <w:trHeight w:val="8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 xml:space="preserve">021 01 05 02 00 </w:t>
            </w:r>
            <w:proofErr w:type="spellStart"/>
            <w:r w:rsidRPr="0000010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010D">
              <w:rPr>
                <w:rFonts w:ascii="Times New Roman" w:eastAsia="Times New Roman" w:hAnsi="Times New Roman" w:cs="Times New Roman"/>
              </w:rPr>
              <w:t xml:space="preserve"> 0000 500 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12 610,1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-6 601,1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-6 451,7</w:t>
            </w:r>
          </w:p>
        </w:tc>
      </w:tr>
      <w:tr w:rsidR="00DD3580" w:rsidRPr="0000010D" w:rsidTr="00DD3580">
        <w:trPr>
          <w:trHeight w:val="8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 xml:space="preserve">021 01 05 02 01 00 0000 510 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12 610,1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-6 601,1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-6 451,7</w:t>
            </w:r>
          </w:p>
        </w:tc>
      </w:tr>
      <w:tr w:rsidR="00DD3580" w:rsidRPr="0000010D" w:rsidTr="00DD3580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 xml:space="preserve">021 01 05 02 01 10 0000 510 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12 610,1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-6 601,1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-6 451,7</w:t>
            </w:r>
          </w:p>
        </w:tc>
      </w:tr>
      <w:tr w:rsidR="00DD3580" w:rsidRPr="0000010D" w:rsidTr="00DD3580">
        <w:trPr>
          <w:trHeight w:val="629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 xml:space="preserve">021 01 05 00 </w:t>
            </w:r>
            <w:proofErr w:type="spellStart"/>
            <w:r w:rsidRPr="0000010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01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010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010D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12 700,8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6 601,1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6 451,7</w:t>
            </w:r>
          </w:p>
        </w:tc>
      </w:tr>
      <w:tr w:rsidR="00DD3580" w:rsidRPr="0000010D" w:rsidTr="00DD3580">
        <w:trPr>
          <w:trHeight w:val="85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 xml:space="preserve">021 01 05 02 00 </w:t>
            </w:r>
            <w:proofErr w:type="spellStart"/>
            <w:r w:rsidRPr="0000010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010D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12 700,8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6 601,1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6 451,7</w:t>
            </w:r>
          </w:p>
        </w:tc>
      </w:tr>
      <w:tr w:rsidR="00DD3580" w:rsidRPr="0000010D" w:rsidTr="00DD3580">
        <w:trPr>
          <w:trHeight w:val="9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021 01 05 02 01 00 0000 610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12 700,8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6 601,1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6 451,7</w:t>
            </w:r>
          </w:p>
        </w:tc>
      </w:tr>
      <w:tr w:rsidR="00DD3580" w:rsidRPr="0000010D" w:rsidTr="00DD3580">
        <w:trPr>
          <w:trHeight w:val="11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021 01 05 02 01 10 0000 610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12 700,8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6 601,1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6 451,7</w:t>
            </w:r>
          </w:p>
        </w:tc>
      </w:tr>
      <w:tr w:rsidR="00DD3580" w:rsidRPr="0000010D" w:rsidTr="00DD3580">
        <w:trPr>
          <w:trHeight w:val="497"/>
        </w:trPr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80" w:rsidRPr="0000010D" w:rsidRDefault="00DD3580" w:rsidP="00DD358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00010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847723" w:rsidRPr="0000010D" w:rsidRDefault="00847723" w:rsidP="00DD3580">
      <w:pPr>
        <w:spacing w:after="0"/>
        <w:rPr>
          <w:rFonts w:ascii="Times New Roman" w:hAnsi="Times New Roman" w:cs="Times New Roman"/>
        </w:rPr>
      </w:pPr>
    </w:p>
    <w:sectPr w:rsidR="00847723" w:rsidRPr="0000010D" w:rsidSect="00DD35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580"/>
    <w:rsid w:val="0000010D"/>
    <w:rsid w:val="001C1806"/>
    <w:rsid w:val="00847723"/>
    <w:rsid w:val="00D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3</cp:revision>
  <dcterms:created xsi:type="dcterms:W3CDTF">2020-10-15T06:40:00Z</dcterms:created>
  <dcterms:modified xsi:type="dcterms:W3CDTF">2020-10-21T02:56:00Z</dcterms:modified>
</cp:coreProperties>
</file>